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92" w:rsidRPr="000A7C92" w:rsidRDefault="00B01E31" w:rsidP="00B01E3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01E31">
        <w:rPr>
          <w:rStyle w:val="a4"/>
          <w:sz w:val="28"/>
          <w:szCs w:val="28"/>
        </w:rPr>
        <w:t>Песня</w:t>
      </w:r>
      <w:r w:rsidR="000A7C92" w:rsidRPr="00B01E31">
        <w:rPr>
          <w:rStyle w:val="a4"/>
          <w:sz w:val="28"/>
          <w:szCs w:val="28"/>
        </w:rPr>
        <w:t xml:space="preserve"> </w:t>
      </w:r>
      <w:r w:rsidR="000A7C92" w:rsidRPr="000A7C92">
        <w:rPr>
          <w:rStyle w:val="a4"/>
          <w:sz w:val="28"/>
          <w:szCs w:val="28"/>
        </w:rPr>
        <w:t>«Осень золотая» муз. Сидоровой</w:t>
      </w: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7C92">
        <w:rPr>
          <w:color w:val="333333"/>
          <w:sz w:val="28"/>
          <w:szCs w:val="28"/>
        </w:rPr>
        <w:t> </w:t>
      </w: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7C92">
        <w:rPr>
          <w:color w:val="333333"/>
          <w:sz w:val="28"/>
          <w:szCs w:val="28"/>
        </w:rPr>
        <w:t>1.Осень золотая</w:t>
      </w: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7C92">
        <w:rPr>
          <w:color w:val="333333"/>
          <w:sz w:val="28"/>
          <w:szCs w:val="28"/>
        </w:rPr>
        <w:t>Снова к нам пришла</w:t>
      </w: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7C92">
        <w:rPr>
          <w:color w:val="333333"/>
          <w:sz w:val="28"/>
          <w:szCs w:val="28"/>
        </w:rPr>
        <w:t>Птиц собрала в стаи,</w:t>
      </w: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7C92">
        <w:rPr>
          <w:color w:val="333333"/>
          <w:sz w:val="28"/>
          <w:szCs w:val="28"/>
        </w:rPr>
        <w:t>Им на юг пора</w:t>
      </w: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7C92">
        <w:rPr>
          <w:color w:val="333333"/>
          <w:sz w:val="28"/>
          <w:szCs w:val="28"/>
        </w:rPr>
        <w:t>Скоро бурый мишка,</w:t>
      </w: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7C92">
        <w:rPr>
          <w:color w:val="333333"/>
          <w:sz w:val="28"/>
          <w:szCs w:val="28"/>
        </w:rPr>
        <w:t>Будет крепко спать</w:t>
      </w: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7C92">
        <w:rPr>
          <w:color w:val="333333"/>
          <w:sz w:val="28"/>
          <w:szCs w:val="28"/>
        </w:rPr>
        <w:t>И пора зайчишке</w:t>
      </w: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7C92">
        <w:rPr>
          <w:color w:val="333333"/>
          <w:sz w:val="28"/>
          <w:szCs w:val="28"/>
        </w:rPr>
        <w:t>Шубку поменять.</w:t>
      </w: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7C92">
        <w:rPr>
          <w:sz w:val="28"/>
          <w:szCs w:val="28"/>
        </w:rPr>
        <w:t>Припев:</w:t>
      </w: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7C92">
        <w:rPr>
          <w:color w:val="333333"/>
          <w:sz w:val="28"/>
          <w:szCs w:val="28"/>
        </w:rPr>
        <w:t>Осень золотая</w:t>
      </w: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7C92">
        <w:rPr>
          <w:color w:val="333333"/>
          <w:sz w:val="28"/>
          <w:szCs w:val="28"/>
        </w:rPr>
        <w:t>Листики срывает</w:t>
      </w: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7C92">
        <w:rPr>
          <w:color w:val="333333"/>
          <w:sz w:val="28"/>
          <w:szCs w:val="28"/>
        </w:rPr>
        <w:t>А они по ветру</w:t>
      </w: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7C92">
        <w:rPr>
          <w:color w:val="333333"/>
          <w:sz w:val="28"/>
          <w:szCs w:val="28"/>
        </w:rPr>
        <w:t>Кружатся, летят.</w:t>
      </w: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7C92">
        <w:rPr>
          <w:color w:val="333333"/>
          <w:sz w:val="28"/>
          <w:szCs w:val="28"/>
        </w:rPr>
        <w:t>Красные рябинки</w:t>
      </w: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7C92">
        <w:rPr>
          <w:color w:val="333333"/>
          <w:sz w:val="28"/>
          <w:szCs w:val="28"/>
        </w:rPr>
        <w:t>Нагибают спинки</w:t>
      </w: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7C92">
        <w:rPr>
          <w:color w:val="333333"/>
          <w:sz w:val="28"/>
          <w:szCs w:val="28"/>
        </w:rPr>
        <w:t>И березки белые</w:t>
      </w: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7C92">
        <w:rPr>
          <w:color w:val="333333"/>
          <w:sz w:val="28"/>
          <w:szCs w:val="28"/>
        </w:rPr>
        <w:t>Золотом горят.</w:t>
      </w: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7C92">
        <w:rPr>
          <w:color w:val="333333"/>
          <w:sz w:val="28"/>
          <w:szCs w:val="28"/>
        </w:rPr>
        <w:t>2. Вот уже все ближе</w:t>
      </w: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7C92">
        <w:rPr>
          <w:color w:val="333333"/>
          <w:sz w:val="28"/>
          <w:szCs w:val="28"/>
        </w:rPr>
        <w:t>Капельки дождя</w:t>
      </w: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7C92">
        <w:rPr>
          <w:color w:val="333333"/>
          <w:sz w:val="28"/>
          <w:szCs w:val="28"/>
        </w:rPr>
        <w:t>И пургою рыжей</w:t>
      </w: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7C92">
        <w:rPr>
          <w:color w:val="333333"/>
          <w:sz w:val="28"/>
          <w:szCs w:val="28"/>
        </w:rPr>
        <w:t>Осень замела.</w:t>
      </w: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7C92">
        <w:rPr>
          <w:color w:val="333333"/>
          <w:sz w:val="28"/>
          <w:szCs w:val="28"/>
        </w:rPr>
        <w:t>«Подожди прощаться,-</w:t>
      </w: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7C92">
        <w:rPr>
          <w:color w:val="333333"/>
          <w:sz w:val="28"/>
          <w:szCs w:val="28"/>
        </w:rPr>
        <w:t>Просит детвора, -</w:t>
      </w: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7C92">
        <w:rPr>
          <w:color w:val="333333"/>
          <w:sz w:val="28"/>
          <w:szCs w:val="28"/>
        </w:rPr>
        <w:t>Дай налюбоваться,</w:t>
      </w: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A7C92">
        <w:rPr>
          <w:color w:val="333333"/>
          <w:sz w:val="28"/>
          <w:szCs w:val="28"/>
        </w:rPr>
        <w:t>Осень на тебя.</w:t>
      </w:r>
    </w:p>
    <w:p w:rsidR="000A7C92" w:rsidRPr="000A7C92" w:rsidRDefault="000A7C92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A7C92" w:rsidRPr="000A7C92" w:rsidRDefault="00006D59" w:rsidP="000A7C9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</w:t>
      </w:r>
    </w:p>
    <w:p w:rsidR="00006D59" w:rsidRDefault="00006D59" w:rsidP="00006D59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Песня «Осень в лесу» муз. Е Жоховой</w:t>
      </w:r>
    </w:p>
    <w:p w:rsidR="00006D59" w:rsidRDefault="00006D59" w:rsidP="00006D59">
      <w:pPr>
        <w:spacing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1.Осень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сень,осень                                                   </w:t>
      </w: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Снова к нам пришла</w:t>
      </w: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Осень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сень,осень</w:t>
      </w:r>
      <w:proofErr w:type="spellEnd"/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Чудная пора</w:t>
      </w: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золотом наряде </w:t>
      </w: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Парки и сады</w:t>
      </w: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Осень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ждали </w:t>
      </w: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 не терпеньем мы. </w:t>
      </w: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Припев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арам-пам-пам</w:t>
      </w:r>
      <w:proofErr w:type="spellEnd"/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Парам-пам-пам</w:t>
      </w:r>
      <w:proofErr w:type="spellEnd"/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2.А в лесу чудесно</w:t>
      </w: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Просто красота</w:t>
      </w: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тропинка тянется</w:t>
      </w: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Прямо вдоль пруда</w:t>
      </w: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ветвях калины</w:t>
      </w: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Ягоды висят</w:t>
      </w: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 пенёчком прячутся</w:t>
      </w: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Шляпки у опят.         </w:t>
      </w: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Припев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пам-пам</w:t>
      </w:r>
      <w:proofErr w:type="spellEnd"/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Парам-пам-пам</w:t>
      </w:r>
      <w:proofErr w:type="spellEnd"/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3.Белка на поляне</w:t>
      </w: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Шишечки грызёт</w:t>
      </w: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Ёжик босоногий</w:t>
      </w: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лесу идёт </w:t>
      </w: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спине у ёжика  </w:t>
      </w: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Яблоки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рибы</w:t>
      </w:r>
      <w:proofErr w:type="spellEnd"/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Ёжик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правда любишь?</w:t>
      </w: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Осени дары.</w:t>
      </w: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люблю </w:t>
      </w: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люблю</w:t>
      </w: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Припев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пам-пам</w:t>
      </w:r>
      <w:proofErr w:type="spellEnd"/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Парам-пам-пам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01E31" w:rsidRDefault="00B01E31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01E31" w:rsidRDefault="00B01E31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01E31" w:rsidRDefault="00B01E31" w:rsidP="00B01E31">
      <w:pPr>
        <w:spacing w:after="0" w:line="156" w:lineRule="atLeast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 xml:space="preserve">                       Песня «Капризный дождь» муз.Некрасова</w:t>
      </w: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1 куплет</w:t>
      </w: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Раскапризничался дождик – </w:t>
      </w:r>
      <w:proofErr w:type="spellStart"/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дожделей</w:t>
      </w:r>
      <w:proofErr w:type="spellEnd"/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,</w:t>
      </w: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Разобиделся каприза на людей.</w:t>
      </w: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Только мама тучка выпустит гулять, </w:t>
      </w: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Так все сразу начинают убегать.</w:t>
      </w: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Припев повторяется 2 раза.</w:t>
      </w: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Кап-кап, </w:t>
      </w:r>
      <w:proofErr w:type="spellStart"/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буль-буль-буль</w:t>
      </w:r>
      <w:proofErr w:type="spellEnd"/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,</w:t>
      </w: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Дождик слезки льет и льет.</w:t>
      </w: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День и ночь напролет,</w:t>
      </w: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lastRenderedPageBreak/>
        <w:t>Плачет и не устает.</w:t>
      </w: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2 куплет.</w:t>
      </w: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Дождик бегал в лужах пузыри пускал,</w:t>
      </w: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Но бедняга очень скоро заскучал.</w:t>
      </w: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Он притих и скромно капал у дверей,</w:t>
      </w: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Очень уж хотел найти себе друзей.</w:t>
      </w: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Припев тот же.</w:t>
      </w: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3 куплет.</w:t>
      </w: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Милый дождик, хватит плакать, слёзы лить.</w:t>
      </w: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Будем с радостью с тобою мы дружить.</w:t>
      </w: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shd w:val="clear" w:color="auto" w:fill="EEFFEE"/>
        </w:rPr>
        <w:t>В догонялки можем вместе поиграть,</w:t>
      </w: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В ручейках твоих кораблики пускать.</w:t>
      </w: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Припев.</w:t>
      </w: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Кап-кап, </w:t>
      </w:r>
      <w:proofErr w:type="spellStart"/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буль-буль-буль</w:t>
      </w:r>
      <w:proofErr w:type="spellEnd"/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,</w:t>
      </w: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Дождик песенку поет.</w:t>
      </w: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День и ночь напролет,</w:t>
      </w:r>
    </w:p>
    <w:p w:rsidR="00B01E31" w:rsidRDefault="00B01E31" w:rsidP="00B0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И ничуть не устает.</w:t>
      </w:r>
    </w:p>
    <w:p w:rsidR="00B01E31" w:rsidRDefault="00B01E31" w:rsidP="00B01E3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06D59" w:rsidRDefault="00006D59" w:rsidP="0000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</w:t>
      </w:r>
    </w:p>
    <w:p w:rsidR="000A7C92" w:rsidRDefault="000A7C92" w:rsidP="000A7C92"/>
    <w:p w:rsidR="006D3F6F" w:rsidRDefault="000A7C92">
      <w:r>
        <w:t xml:space="preserve">                                           </w:t>
      </w:r>
    </w:p>
    <w:sectPr w:rsidR="006D3F6F" w:rsidSect="006D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C92"/>
    <w:rsid w:val="00006D59"/>
    <w:rsid w:val="000A7C92"/>
    <w:rsid w:val="006D3F6F"/>
    <w:rsid w:val="008D1D76"/>
    <w:rsid w:val="00B0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7C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2023-01-20T08:51:00Z</dcterms:created>
  <dcterms:modified xsi:type="dcterms:W3CDTF">2023-01-20T08:57:00Z</dcterms:modified>
</cp:coreProperties>
</file>